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CCEB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681715D5" w14:textId="77777777" w:rsidR="00813EA7" w:rsidRDefault="00813EA7" w:rsidP="00813EA7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 xml:space="preserve">LOJİSTİK </w:t>
      </w:r>
    </w:p>
    <w:p w14:paraId="58AD6AA3" w14:textId="77777777" w:rsidR="00813EA7" w:rsidRPr="00813EA7" w:rsidRDefault="00813EA7" w:rsidP="00993BED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 w:rsidRPr="00813EA7">
        <w:rPr>
          <w:rFonts w:ascii="Verdana" w:hAnsi="Verdana" w:cs="Verdana"/>
          <w:b/>
          <w:sz w:val="36"/>
          <w:szCs w:val="36"/>
        </w:rPr>
        <w:t>VİZE SINAV TARİHLERİ</w:t>
      </w:r>
    </w:p>
    <w:p w14:paraId="0FE0DC63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40738E64" w14:textId="1E029401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1.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992"/>
        <w:gridCol w:w="2977"/>
      </w:tblGrid>
      <w:tr w:rsidR="001F0246" w:rsidRPr="0098054D" w14:paraId="5E7EAD9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A76A9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6ED2F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62254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FCCE7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03549256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5F5459" w:rsidRPr="0098054D" w14:paraId="64E701A7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D6EE46" w14:textId="42C1356C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KİŞİSEL GELİŞİM VE LİDERLİK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D18B" w14:textId="4123797D" w:rsidR="005F5459" w:rsidRPr="002D2AEE" w:rsidRDefault="007F5897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67A5D" w14:textId="4FD278C4" w:rsidR="005F5459" w:rsidRPr="002D2AEE" w:rsidRDefault="007F5897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</w:t>
            </w:r>
            <w:r w:rsidR="005F54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3CD2" w14:textId="3139A6BE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  <w:tr w:rsidR="005F5459" w:rsidRPr="0098054D" w14:paraId="6515C51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375ACF" w14:textId="42EE9936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HUKUKUN TEMEL KAVRAMLARI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6356" w14:textId="3D5A83A5" w:rsidR="005F5459" w:rsidRPr="002D2AEE" w:rsidRDefault="007F5897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68D31" w14:textId="42527DF3" w:rsidR="005F5459" w:rsidRPr="002D2AEE" w:rsidRDefault="007F5897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</w:t>
            </w:r>
            <w:r w:rsidR="005F54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7E6D" w14:textId="2F667118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Fatma GÖK</w:t>
            </w:r>
          </w:p>
        </w:tc>
      </w:tr>
      <w:tr w:rsidR="005F5459" w:rsidRPr="0098054D" w14:paraId="6B67DB09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378EC7" w14:textId="18C4562B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İKTİSADA GİRİŞ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D2655" w14:textId="3CA53B0F" w:rsidR="005F5459" w:rsidRPr="002D2AEE" w:rsidRDefault="007F5897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47401" w14:textId="3946097E" w:rsidR="005F5459" w:rsidRPr="002D2AEE" w:rsidRDefault="007F5897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</w:t>
            </w:r>
            <w:r w:rsidR="005F54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31E22" w14:textId="519206E9" w:rsidR="005F5459" w:rsidRPr="007E7BC7" w:rsidRDefault="007F5897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Pınar ŞAHBAZ C.</w:t>
            </w:r>
          </w:p>
        </w:tc>
      </w:tr>
      <w:tr w:rsidR="005F5459" w:rsidRPr="0098054D" w14:paraId="30C4C48E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A4ADC90" w14:textId="77777777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GENEL MATEMATİK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3030" w14:textId="60602468" w:rsidR="005F5459" w:rsidRPr="002D2AEE" w:rsidRDefault="007F5897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A444" w14:textId="11EB876C" w:rsidR="005F5459" w:rsidRPr="002D2AEE" w:rsidRDefault="007F5897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  <w:r w:rsidR="005F54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7DE0" w14:textId="0A3A1F55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 Yılmaz GÜNEL</w:t>
            </w:r>
          </w:p>
        </w:tc>
      </w:tr>
      <w:tr w:rsidR="005F5459" w:rsidRPr="0098054D" w14:paraId="2852307A" w14:textId="77777777" w:rsidTr="002170C0">
        <w:trPr>
          <w:trHeight w:val="2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B54EAF" w14:textId="66C1193A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LOJİSTİK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YÖNETİMİ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853E8" w14:textId="0888A0EE" w:rsidR="005F5459" w:rsidRPr="002D2AEE" w:rsidRDefault="007F5897" w:rsidP="005F5459">
            <w:pPr>
              <w:shd w:val="clear" w:color="auto" w:fill="FFFFFF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04.11.2025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7DE4B" w14:textId="6FEC1F8C" w:rsidR="005F5459" w:rsidRPr="002D2AEE" w:rsidRDefault="007F5897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5F54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7DC7C" w14:textId="61CA9C0C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  <w:tr w:rsidR="005F5459" w:rsidRPr="0098054D" w14:paraId="71D14A00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1A9155" w14:textId="77777777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GENEL MUHASEBE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61FD" w14:textId="53742523" w:rsidR="005F5459" w:rsidRPr="002D2AEE" w:rsidRDefault="007F5897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0758" w14:textId="59A7CF6A" w:rsidR="005F5459" w:rsidRPr="002D2AEE" w:rsidRDefault="007F5897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5F54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88C0B" w14:textId="77777777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  <w:tr w:rsidR="007F5897" w:rsidRPr="0098054D" w14:paraId="6E06AE21" w14:textId="77777777" w:rsidTr="00607EA4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510D133" w14:textId="77777777" w:rsidR="007F5897" w:rsidRPr="00813EA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GENEL İŞLETME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633EB" w14:textId="63A45400" w:rsidR="007F5897" w:rsidRPr="002D2AEE" w:rsidRDefault="007F5897" w:rsidP="007F58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2A685" w14:textId="41CC9002" w:rsidR="007F5897" w:rsidRPr="002D2AEE" w:rsidRDefault="007F5897" w:rsidP="007F5897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B28BE" w14:textId="5CE4F9DE" w:rsidR="007F5897" w:rsidRPr="007E7BC7" w:rsidRDefault="007F5897" w:rsidP="007F58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Tuncay GÖKÇÜ</w:t>
            </w:r>
          </w:p>
        </w:tc>
      </w:tr>
      <w:tr w:rsidR="007F5897" w:rsidRPr="0098054D" w14:paraId="4E7728A9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1530F2B" w14:textId="37E3828B" w:rsidR="007F5897" w:rsidRPr="00813EA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LOJİSTİKTE ÜRETİM YÖNETİMİ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99CBE" w14:textId="47AB70AB" w:rsidR="007F5897" w:rsidRPr="002D2AEE" w:rsidRDefault="007F5897" w:rsidP="007F58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00BC" w14:textId="5C407C3E" w:rsidR="007F5897" w:rsidRPr="002D2AEE" w:rsidRDefault="007F5897" w:rsidP="007F5897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12BA" w14:textId="142A5355" w:rsidR="007F5897" w:rsidRPr="007E7BC7" w:rsidRDefault="007F5897" w:rsidP="007F58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</w:tbl>
    <w:p w14:paraId="4C5FB2FC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</w:t>
      </w:r>
    </w:p>
    <w:p w14:paraId="0E62545A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D4ABC43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7253FB0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</w:t>
      </w:r>
    </w:p>
    <w:p w14:paraId="1B092BC4" w14:textId="703300A7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2.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992"/>
        <w:gridCol w:w="3119"/>
      </w:tblGrid>
      <w:tr w:rsidR="003131B8" w:rsidRPr="0098054D" w14:paraId="66B1A692" w14:textId="77777777" w:rsidTr="0042246F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0B619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6CA41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9EC0B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11FF7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Dersi Verecek</w:t>
            </w:r>
          </w:p>
          <w:p w14:paraId="3C140286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2170C0" w:rsidRPr="0098054D" w14:paraId="5C99D8A4" w14:textId="77777777" w:rsidTr="0042246F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500B5A" w14:textId="1C6D1AC2" w:rsidR="002170C0" w:rsidRPr="007E7BC7" w:rsidRDefault="002170C0" w:rsidP="002170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GÜMRÜK MEVZUATI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04D25" w14:textId="596A1212" w:rsidR="002170C0" w:rsidRPr="00813EA7" w:rsidRDefault="007F5897" w:rsidP="00217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C48EC" w14:textId="5FDC7235" w:rsidR="002170C0" w:rsidRPr="00813EA7" w:rsidRDefault="0042246F" w:rsidP="00217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F5897">
              <w:rPr>
                <w:rFonts w:ascii="Times New Roman" w:hAnsi="Times New Roman"/>
                <w:sz w:val="24"/>
                <w:szCs w:val="24"/>
              </w:rPr>
              <w:t>9.1</w:t>
            </w:r>
            <w:r w:rsidR="00444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686B0" w14:textId="532E77E8" w:rsidR="002170C0" w:rsidRPr="006029CF" w:rsidRDefault="002170C0" w:rsidP="005F0FE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F5459">
              <w:rPr>
                <w:rFonts w:ascii="Times New Roman" w:hAnsi="Times New Roman"/>
                <w:sz w:val="20"/>
                <w:szCs w:val="20"/>
              </w:rPr>
              <w:t>Fatma GÖK</w:t>
            </w:r>
          </w:p>
        </w:tc>
      </w:tr>
      <w:tr w:rsidR="007F5897" w:rsidRPr="0098054D" w14:paraId="0DA4A0E1" w14:textId="77777777" w:rsidTr="00773B54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518E917" w14:textId="288CB906" w:rsidR="007F5897" w:rsidRPr="007E7BC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DIŞ TİCARET İŞLEMLERİ YÖNETİMİ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2E534" w14:textId="5A6A9DBA" w:rsidR="007F5897" w:rsidRPr="00813EA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F5897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FF188" w14:textId="6C4B88EC" w:rsidR="007F5897" w:rsidRPr="00813EA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F589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1A8C6" w14:textId="417961B4" w:rsidR="007F5897" w:rsidRPr="006029CF" w:rsidRDefault="007F5897" w:rsidP="007F589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Tuncay GÖKÇÜ</w:t>
            </w:r>
          </w:p>
        </w:tc>
      </w:tr>
      <w:tr w:rsidR="007F5897" w:rsidRPr="0098054D" w14:paraId="3F63E7EB" w14:textId="77777777" w:rsidTr="0042246F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C8F68" w14:textId="24F1428A" w:rsidR="007F5897" w:rsidRPr="007E7BC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FİNANSAL MUHASEBE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68768" w14:textId="0A933CA0" w:rsidR="007F5897" w:rsidRPr="00813EA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5A015" w14:textId="091E354E" w:rsidR="007F5897" w:rsidRPr="00813EA7" w:rsidRDefault="007F5897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A260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B36D9" w14:textId="5C2AEA84" w:rsidR="007F5897" w:rsidRPr="006029CF" w:rsidRDefault="007F5897" w:rsidP="007F589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7F5897" w:rsidRPr="0098054D" w14:paraId="1F29BD1D" w14:textId="77777777" w:rsidTr="0042246F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3D418" w14:textId="227F6D08" w:rsidR="007F5897" w:rsidRPr="007E7BC7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ÖRGÜTSEL DAVRANIŞ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BC79C9" w14:textId="770EEA24" w:rsidR="007F5897" w:rsidRPr="00813EA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8B80F" w14:textId="2948BF39" w:rsidR="007F5897" w:rsidRPr="00813EA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7F5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9FF73" w14:textId="1C5D5667" w:rsidR="007F5897" w:rsidRPr="007E7BC7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Tuncay GÖKÇÜ</w:t>
            </w:r>
          </w:p>
        </w:tc>
      </w:tr>
      <w:tr w:rsidR="005A260B" w:rsidRPr="0098054D" w14:paraId="42863668" w14:textId="77777777" w:rsidTr="0042246F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61532" w14:textId="0925DFB0" w:rsidR="005A260B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SOSYAL BİLİMLERDE YÖNTEM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7DD95" w14:textId="3F7AB9E6" w:rsidR="005A260B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C5C5F" w14:textId="58B11059" w:rsidR="005A260B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067AE" w14:textId="6CD9A85C" w:rsidR="005A260B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Fatma GÖK</w:t>
            </w:r>
          </w:p>
        </w:tc>
      </w:tr>
      <w:tr w:rsidR="007F5897" w:rsidRPr="0098054D" w14:paraId="6BEB95AA" w14:textId="77777777" w:rsidTr="0042246F"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48CF50" w14:textId="5F8FAEF3" w:rsidR="007F5897" w:rsidRPr="007E7BC7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GİRİŞİMCİLİK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5F85E" w14:textId="095D06C4" w:rsidR="007F5897" w:rsidRPr="00813EA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612DA" w14:textId="4DB388FD" w:rsidR="007F5897" w:rsidRPr="00813EA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</w:t>
            </w:r>
            <w:r w:rsidR="007F5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E13D5" w14:textId="32B37FAA" w:rsidR="007F5897" w:rsidRPr="007E7BC7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Pınar ŞAHBAZ C.</w:t>
            </w:r>
          </w:p>
        </w:tc>
      </w:tr>
      <w:tr w:rsidR="007F5897" w:rsidRPr="0098054D" w14:paraId="311756BC" w14:textId="77777777" w:rsidTr="0042246F"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2AE3C" w14:textId="77777777" w:rsidR="007F589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İGİLİZCE I</w:t>
            </w:r>
          </w:p>
          <w:p w14:paraId="7C26D588" w14:textId="77777777" w:rsidR="007F589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 DİLİ I</w:t>
            </w:r>
          </w:p>
          <w:p w14:paraId="0F362670" w14:textId="47782434" w:rsidR="007F589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ATATÜRK İLKELERİ VE İNK. TARİHİ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D4D3D" w14:textId="26C0E58E" w:rsidR="007F5897" w:rsidRDefault="005A260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8D9A1" w14:textId="3FA432EB" w:rsidR="007F5897" w:rsidRDefault="007F5897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1BF5D" w14:textId="714627D7" w:rsidR="007F5897" w:rsidRPr="007E7BC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UZAKTAN EĞİTİM</w:t>
            </w:r>
          </w:p>
        </w:tc>
      </w:tr>
    </w:tbl>
    <w:p w14:paraId="6A84BBAD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05196ACF" w14:textId="77777777" w:rsidR="0042246F" w:rsidRDefault="0042246F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5110B9C" w14:textId="1300145A" w:rsidR="004B32CA" w:rsidRDefault="005F5459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Müfredat Dışı Açılan Sınav</w:t>
      </w:r>
    </w:p>
    <w:p w14:paraId="6C6343FF" w14:textId="6541CEC0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oKlavuzu"/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1559"/>
        <w:gridCol w:w="1698"/>
        <w:gridCol w:w="2555"/>
      </w:tblGrid>
      <w:tr w:rsidR="005F5459" w14:paraId="71709E41" w14:textId="77777777" w:rsidTr="00DB42B8">
        <w:tc>
          <w:tcPr>
            <w:tcW w:w="3544" w:type="dxa"/>
            <w:vAlign w:val="center"/>
          </w:tcPr>
          <w:p w14:paraId="61A0839C" w14:textId="554A4AB8" w:rsidR="005F5459" w:rsidRDefault="005F5459" w:rsidP="005F5459"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59" w:type="dxa"/>
            <w:vAlign w:val="center"/>
          </w:tcPr>
          <w:p w14:paraId="65E5E464" w14:textId="1E216085" w:rsidR="005F5459" w:rsidRDefault="005F5459" w:rsidP="005F5459"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698" w:type="dxa"/>
            <w:vAlign w:val="center"/>
          </w:tcPr>
          <w:p w14:paraId="3F77BFAC" w14:textId="01808278" w:rsidR="005F5459" w:rsidRDefault="005F5459" w:rsidP="005F5459"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555" w:type="dxa"/>
            <w:vAlign w:val="center"/>
          </w:tcPr>
          <w:p w14:paraId="3A19F941" w14:textId="137CF69D" w:rsidR="005F5459" w:rsidRPr="00813EA7" w:rsidRDefault="0042246F" w:rsidP="005F5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  <w:p w14:paraId="7001002C" w14:textId="24EC297B" w:rsidR="005F5459" w:rsidRDefault="0042246F" w:rsidP="005F5459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F5459"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7F5897" w14:paraId="08CF3F58" w14:textId="77777777" w:rsidTr="00DB42B8">
        <w:tc>
          <w:tcPr>
            <w:tcW w:w="3544" w:type="dxa"/>
            <w:vAlign w:val="center"/>
          </w:tcPr>
          <w:p w14:paraId="152DBAB6" w14:textId="10A81087" w:rsidR="007F5897" w:rsidRPr="00813EA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ULUSLARARASI LOJİSTİK</w:t>
            </w:r>
          </w:p>
        </w:tc>
        <w:tc>
          <w:tcPr>
            <w:tcW w:w="1559" w:type="dxa"/>
            <w:vAlign w:val="center"/>
          </w:tcPr>
          <w:p w14:paraId="16609B08" w14:textId="037AB7DA" w:rsidR="007F5897" w:rsidRDefault="007A4DD7" w:rsidP="007F5897">
            <w:r>
              <w:rPr>
                <w:rFonts w:ascii="Times New Roman" w:hAnsi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F40FFA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1698" w:type="dxa"/>
            <w:vAlign w:val="center"/>
          </w:tcPr>
          <w:p w14:paraId="13283D41" w14:textId="742FC7F0" w:rsidR="007F5897" w:rsidRDefault="00F40FFA" w:rsidP="007F5897">
            <w:r>
              <w:rPr>
                <w:rFonts w:ascii="Times New Roman" w:hAnsi="Times New Roman"/>
                <w:sz w:val="24"/>
                <w:szCs w:val="24"/>
              </w:rPr>
              <w:t>10.1</w:t>
            </w:r>
            <w:r w:rsidR="007F5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5" w:type="dxa"/>
            <w:vAlign w:val="center"/>
          </w:tcPr>
          <w:p w14:paraId="09C294B3" w14:textId="05D8F986" w:rsidR="007F5897" w:rsidRPr="007E7BC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Tuncay GÖKÇÜ</w:t>
            </w:r>
          </w:p>
        </w:tc>
      </w:tr>
    </w:tbl>
    <w:p w14:paraId="3734824D" w14:textId="77777777" w:rsidR="00C62D74" w:rsidRDefault="00C62D74"/>
    <w:sectPr w:rsidR="00C6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69"/>
    <w:rsid w:val="0011654A"/>
    <w:rsid w:val="001F0246"/>
    <w:rsid w:val="002170C0"/>
    <w:rsid w:val="00251FF0"/>
    <w:rsid w:val="00275658"/>
    <w:rsid w:val="003131B8"/>
    <w:rsid w:val="00315FCC"/>
    <w:rsid w:val="00357E7C"/>
    <w:rsid w:val="0042246F"/>
    <w:rsid w:val="00444500"/>
    <w:rsid w:val="004B32CA"/>
    <w:rsid w:val="005751B0"/>
    <w:rsid w:val="005A260B"/>
    <w:rsid w:val="005C4BE9"/>
    <w:rsid w:val="005F0FE4"/>
    <w:rsid w:val="005F5459"/>
    <w:rsid w:val="005F6869"/>
    <w:rsid w:val="007A171D"/>
    <w:rsid w:val="007A4DD7"/>
    <w:rsid w:val="007F5897"/>
    <w:rsid w:val="00813EA7"/>
    <w:rsid w:val="008A096B"/>
    <w:rsid w:val="008A0FD0"/>
    <w:rsid w:val="00987825"/>
    <w:rsid w:val="00993BED"/>
    <w:rsid w:val="00A60E68"/>
    <w:rsid w:val="00C4725A"/>
    <w:rsid w:val="00C62D74"/>
    <w:rsid w:val="00D00AEE"/>
    <w:rsid w:val="00D069D9"/>
    <w:rsid w:val="00DB42B8"/>
    <w:rsid w:val="00E4785B"/>
    <w:rsid w:val="00F3188D"/>
    <w:rsid w:val="00F4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265"/>
  <w15:docId w15:val="{2BED2B50-F1EC-4989-BD36-325E3F8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4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3B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0E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E68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5F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MURAT KAYA</cp:lastModifiedBy>
  <cp:revision>22</cp:revision>
  <cp:lastPrinted>2023-11-09T10:13:00Z</cp:lastPrinted>
  <dcterms:created xsi:type="dcterms:W3CDTF">2021-11-11T10:19:00Z</dcterms:created>
  <dcterms:modified xsi:type="dcterms:W3CDTF">2025-10-27T08:05:00Z</dcterms:modified>
</cp:coreProperties>
</file>